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83" w:rsidRDefault="00405A83" w:rsidP="00405A83">
      <w:pPr>
        <w:rPr>
          <w:b/>
          <w:sz w:val="30"/>
        </w:rPr>
      </w:pPr>
      <w:r>
        <w:rPr>
          <w:b/>
          <w:sz w:val="30"/>
        </w:rPr>
        <w:t>ĐẠI HỌC Y DƯỢC CẦN THƠ</w:t>
      </w:r>
      <w:r>
        <w:rPr>
          <w:b/>
          <w:sz w:val="30"/>
        </w:rPr>
        <w:tab/>
      </w:r>
      <w:r>
        <w:rPr>
          <w:b/>
          <w:sz w:val="30"/>
        </w:rPr>
        <w:tab/>
      </w:r>
    </w:p>
    <w:p w:rsidR="00405A83" w:rsidRDefault="00405A83" w:rsidP="00405A83">
      <w:pPr>
        <w:rPr>
          <w:b/>
          <w:sz w:val="30"/>
        </w:rPr>
      </w:pPr>
      <w:r>
        <w:rPr>
          <w:b/>
          <w:sz w:val="30"/>
          <w:lang w:val="vi-VN"/>
        </w:rPr>
        <w:t xml:space="preserve">           </w:t>
      </w:r>
      <w:r>
        <w:rPr>
          <w:b/>
          <w:sz w:val="30"/>
        </w:rPr>
        <w:t>BỘ MÔN MẮT</w:t>
      </w:r>
    </w:p>
    <w:p w:rsidR="00122D4E" w:rsidRDefault="00E825B6" w:rsidP="00E825B6">
      <w:pPr>
        <w:jc w:val="center"/>
        <w:rPr>
          <w:b/>
          <w:sz w:val="30"/>
          <w:lang w:val="vi-VN"/>
        </w:rPr>
      </w:pPr>
      <w:r w:rsidRPr="00A723DD">
        <w:rPr>
          <w:b/>
          <w:sz w:val="30"/>
        </w:rPr>
        <w:t xml:space="preserve">LỊCH GIẢNG HỌC KỲ </w:t>
      </w:r>
      <w:r w:rsidRPr="00A723DD">
        <w:rPr>
          <w:b/>
          <w:sz w:val="30"/>
          <w:lang w:val="vi-VN"/>
        </w:rPr>
        <w:t>2 N</w:t>
      </w:r>
      <w:r w:rsidR="00A723DD" w:rsidRPr="00A723DD">
        <w:rPr>
          <w:b/>
          <w:sz w:val="30"/>
          <w:lang w:val="vi-VN"/>
        </w:rPr>
        <w:t>Ă</w:t>
      </w:r>
      <w:r w:rsidRPr="00A723DD">
        <w:rPr>
          <w:b/>
          <w:sz w:val="30"/>
          <w:lang w:val="vi-VN"/>
        </w:rPr>
        <w:t>M HỌC 2016-2017</w:t>
      </w:r>
    </w:p>
    <w:p w:rsidR="00A723DD" w:rsidRPr="00A723DD" w:rsidRDefault="00A723DD" w:rsidP="00E825B6">
      <w:pPr>
        <w:jc w:val="center"/>
        <w:rPr>
          <w:b/>
          <w:sz w:val="30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  <w:gridCol w:w="2238"/>
        <w:gridCol w:w="2238"/>
      </w:tblGrid>
      <w:tr w:rsidR="00E825B6" w:rsidTr="00E825B6"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THỨ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HAI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BA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NĂM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SÁU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BẢY</w:t>
            </w:r>
          </w:p>
        </w:tc>
      </w:tr>
      <w:tr w:rsidR="00E825B6" w:rsidTr="00E825B6"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LỚP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Y-AB K28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K37-MAT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K37-MAT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Y-CD K28</w:t>
            </w:r>
          </w:p>
        </w:tc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Y-</w:t>
            </w:r>
            <w:r w:rsidR="008D4F67" w:rsidRPr="00A723DD">
              <w:rPr>
                <w:b/>
                <w:lang w:val="vi-VN"/>
              </w:rPr>
              <w:t>BC K28</w:t>
            </w:r>
          </w:p>
        </w:tc>
      </w:tr>
      <w:tr w:rsidR="00E825B6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GIẢNG ĐƯỜNG</w:t>
            </w:r>
          </w:p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TIẾT</w:t>
            </w:r>
          </w:p>
        </w:tc>
        <w:tc>
          <w:tcPr>
            <w:tcW w:w="2238" w:type="dxa"/>
          </w:tcPr>
          <w:p w:rsidR="00E825B6" w:rsidRPr="00A723DD" w:rsidRDefault="008D4F67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06.RD</w:t>
            </w:r>
          </w:p>
          <w:p w:rsidR="008D4F67" w:rsidRPr="00A723DD" w:rsidRDefault="008D4F67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6,7,8</w:t>
            </w:r>
          </w:p>
        </w:tc>
        <w:tc>
          <w:tcPr>
            <w:tcW w:w="2238" w:type="dxa"/>
          </w:tcPr>
          <w:p w:rsidR="00E825B6" w:rsidRPr="00A723DD" w:rsidRDefault="008D4F67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05.YT</w:t>
            </w:r>
          </w:p>
          <w:p w:rsidR="008D4F67" w:rsidRPr="00A723DD" w:rsidRDefault="008D4F67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8,9,10</w:t>
            </w:r>
          </w:p>
        </w:tc>
        <w:tc>
          <w:tcPr>
            <w:tcW w:w="2238" w:type="dxa"/>
          </w:tcPr>
          <w:p w:rsidR="00E825B6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01.KT</w:t>
            </w:r>
          </w:p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6,7</w:t>
            </w:r>
          </w:p>
        </w:tc>
        <w:tc>
          <w:tcPr>
            <w:tcW w:w="2238" w:type="dxa"/>
          </w:tcPr>
          <w:p w:rsidR="00E825B6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05.RD</w:t>
            </w:r>
          </w:p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8,9,10</w:t>
            </w:r>
          </w:p>
        </w:tc>
        <w:tc>
          <w:tcPr>
            <w:tcW w:w="2238" w:type="dxa"/>
          </w:tcPr>
          <w:p w:rsidR="00E825B6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05.KY</w:t>
            </w:r>
          </w:p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6,7,8</w:t>
            </w:r>
          </w:p>
        </w:tc>
      </w:tr>
      <w:tr w:rsidR="00E825B6" w:rsidTr="00E825B6">
        <w:tc>
          <w:tcPr>
            <w:tcW w:w="2238" w:type="dxa"/>
          </w:tcPr>
          <w:p w:rsidR="00E825B6" w:rsidRPr="00A723DD" w:rsidRDefault="00E825B6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TUẦN</w:t>
            </w:r>
          </w:p>
        </w:tc>
        <w:tc>
          <w:tcPr>
            <w:tcW w:w="2238" w:type="dxa"/>
          </w:tcPr>
          <w:p w:rsidR="00E825B6" w:rsidRDefault="00E825B6" w:rsidP="00E825B6">
            <w:pPr>
              <w:rPr>
                <w:lang w:val="vi-VN"/>
              </w:rPr>
            </w:pPr>
          </w:p>
        </w:tc>
        <w:tc>
          <w:tcPr>
            <w:tcW w:w="2238" w:type="dxa"/>
          </w:tcPr>
          <w:p w:rsidR="00E825B6" w:rsidRDefault="00E825B6" w:rsidP="00E825B6">
            <w:pPr>
              <w:rPr>
                <w:lang w:val="vi-VN"/>
              </w:rPr>
            </w:pPr>
          </w:p>
        </w:tc>
        <w:tc>
          <w:tcPr>
            <w:tcW w:w="2238" w:type="dxa"/>
          </w:tcPr>
          <w:p w:rsidR="00E825B6" w:rsidRDefault="00E825B6" w:rsidP="00E825B6">
            <w:pPr>
              <w:rPr>
                <w:lang w:val="vi-VN"/>
              </w:rPr>
            </w:pPr>
          </w:p>
        </w:tc>
        <w:tc>
          <w:tcPr>
            <w:tcW w:w="2238" w:type="dxa"/>
          </w:tcPr>
          <w:p w:rsidR="00E825B6" w:rsidRDefault="00E825B6" w:rsidP="00E825B6">
            <w:pPr>
              <w:rPr>
                <w:lang w:val="vi-VN"/>
              </w:rPr>
            </w:pPr>
          </w:p>
        </w:tc>
        <w:tc>
          <w:tcPr>
            <w:tcW w:w="2238" w:type="dxa"/>
          </w:tcPr>
          <w:p w:rsidR="00E825B6" w:rsidRDefault="00E825B6" w:rsidP="00E825B6">
            <w:pPr>
              <w:rPr>
                <w:lang w:val="vi-VN"/>
              </w:rPr>
            </w:pP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1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2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3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4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5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6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Giang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Giang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7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8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Tiên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Tiên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Lý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9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10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Giang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Giang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Giang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11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Chương</w:t>
            </w:r>
          </w:p>
        </w:tc>
      </w:tr>
      <w:tr w:rsidR="00A723DD" w:rsidTr="00E825B6"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b/>
                <w:lang w:val="vi-VN"/>
              </w:rPr>
            </w:pPr>
            <w:r w:rsidRPr="00A723DD">
              <w:rPr>
                <w:b/>
                <w:lang w:val="vi-VN"/>
              </w:rPr>
              <w:t>12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Tiên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Tiên</w:t>
            </w:r>
          </w:p>
        </w:tc>
        <w:tc>
          <w:tcPr>
            <w:tcW w:w="2238" w:type="dxa"/>
          </w:tcPr>
          <w:p w:rsidR="00A723DD" w:rsidRPr="00A723DD" w:rsidRDefault="00A723DD" w:rsidP="00A723DD">
            <w:pPr>
              <w:jc w:val="center"/>
              <w:rPr>
                <w:lang w:val="vi-VN"/>
              </w:rPr>
            </w:pPr>
            <w:r w:rsidRPr="00A723DD">
              <w:rPr>
                <w:lang w:val="vi-VN"/>
              </w:rPr>
              <w:t>Tiên</w:t>
            </w:r>
          </w:p>
        </w:tc>
      </w:tr>
    </w:tbl>
    <w:p w:rsidR="00405A83" w:rsidRDefault="00405A83" w:rsidP="00E825B6">
      <w:pPr>
        <w:rPr>
          <w:lang w:val="vi-VN"/>
        </w:rPr>
      </w:pPr>
    </w:p>
    <w:p w:rsidR="00405A83" w:rsidRDefault="00405A83" w:rsidP="00E825B6">
      <w:pPr>
        <w:rPr>
          <w:lang w:val="vi-VN"/>
        </w:rPr>
      </w:pPr>
      <w:r>
        <w:rPr>
          <w:lang w:val="vi-VN"/>
        </w:rPr>
        <w:tab/>
        <w:t>Người xếp lịch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Trưởng Bộ môn</w:t>
      </w:r>
    </w:p>
    <w:p w:rsidR="00405A83" w:rsidRDefault="00405A83" w:rsidP="00E825B6">
      <w:pPr>
        <w:rPr>
          <w:lang w:val="vi-VN"/>
        </w:rPr>
      </w:pPr>
    </w:p>
    <w:p w:rsidR="00405A83" w:rsidRDefault="00405A83" w:rsidP="00E825B6">
      <w:pPr>
        <w:rPr>
          <w:lang w:val="vi-VN"/>
        </w:rPr>
      </w:pPr>
    </w:p>
    <w:p w:rsidR="00405A83" w:rsidRDefault="00405A83" w:rsidP="00E825B6">
      <w:pPr>
        <w:rPr>
          <w:lang w:val="vi-VN"/>
        </w:rPr>
      </w:pPr>
    </w:p>
    <w:p w:rsidR="00405A83" w:rsidRDefault="00405A83" w:rsidP="00E825B6">
      <w:pPr>
        <w:rPr>
          <w:lang w:val="vi-VN"/>
        </w:rPr>
      </w:pPr>
    </w:p>
    <w:p w:rsidR="00405A83" w:rsidRPr="00405A83" w:rsidRDefault="00405A83" w:rsidP="00E825B6">
      <w:pPr>
        <w:rPr>
          <w:b/>
          <w:lang w:val="vi-VN"/>
        </w:rPr>
      </w:pPr>
      <w:r w:rsidRPr="00405A83">
        <w:rPr>
          <w:b/>
          <w:lang w:val="vi-VN"/>
        </w:rPr>
        <w:t xml:space="preserve">     Lê Nguyễn Thảo Chương</w:t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</w:r>
      <w:r w:rsidRPr="00405A83">
        <w:rPr>
          <w:b/>
          <w:lang w:val="vi-VN"/>
        </w:rPr>
        <w:tab/>
        <w:t>Lê Mi</w:t>
      </w:r>
      <w:bookmarkStart w:id="0" w:name="_GoBack"/>
      <w:bookmarkEnd w:id="0"/>
      <w:r w:rsidRPr="00405A83">
        <w:rPr>
          <w:b/>
          <w:lang w:val="vi-VN"/>
        </w:rPr>
        <w:t>nh Lý</w:t>
      </w:r>
    </w:p>
    <w:sectPr w:rsidR="00405A83" w:rsidRPr="00405A83" w:rsidSect="00E825B6">
      <w:pgSz w:w="16840" w:h="11900" w:orient="landscape"/>
      <w:pgMar w:top="1134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6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A773D"/>
    <w:rsid w:val="00370541"/>
    <w:rsid w:val="00381741"/>
    <w:rsid w:val="0039364D"/>
    <w:rsid w:val="003F21F0"/>
    <w:rsid w:val="00405A83"/>
    <w:rsid w:val="00424AD9"/>
    <w:rsid w:val="00456B8E"/>
    <w:rsid w:val="0049549C"/>
    <w:rsid w:val="004C0BF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50AD2"/>
    <w:rsid w:val="00877CF0"/>
    <w:rsid w:val="00887190"/>
    <w:rsid w:val="00890D33"/>
    <w:rsid w:val="00896311"/>
    <w:rsid w:val="008D4991"/>
    <w:rsid w:val="008D4F67"/>
    <w:rsid w:val="008F013D"/>
    <w:rsid w:val="00927460"/>
    <w:rsid w:val="00995AC1"/>
    <w:rsid w:val="009B596A"/>
    <w:rsid w:val="009C099E"/>
    <w:rsid w:val="00A01278"/>
    <w:rsid w:val="00A457CD"/>
    <w:rsid w:val="00A66D2D"/>
    <w:rsid w:val="00A723DD"/>
    <w:rsid w:val="00A906A4"/>
    <w:rsid w:val="00A919E4"/>
    <w:rsid w:val="00A94661"/>
    <w:rsid w:val="00AA005D"/>
    <w:rsid w:val="00B813B8"/>
    <w:rsid w:val="00BE3ED1"/>
    <w:rsid w:val="00BE77E5"/>
    <w:rsid w:val="00C06E4E"/>
    <w:rsid w:val="00C07E4D"/>
    <w:rsid w:val="00C91AD7"/>
    <w:rsid w:val="00D23969"/>
    <w:rsid w:val="00D30F92"/>
    <w:rsid w:val="00DD32E1"/>
    <w:rsid w:val="00E641EB"/>
    <w:rsid w:val="00E65EBA"/>
    <w:rsid w:val="00E73EBB"/>
    <w:rsid w:val="00E80644"/>
    <w:rsid w:val="00E825B6"/>
    <w:rsid w:val="00EA131E"/>
    <w:rsid w:val="00EA3521"/>
    <w:rsid w:val="00EC190D"/>
    <w:rsid w:val="00EE06C2"/>
    <w:rsid w:val="00F35207"/>
    <w:rsid w:val="00F45F66"/>
    <w:rsid w:val="00F5266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1DACF"/>
  <w15:chartTrackingRefBased/>
  <w15:docId w15:val="{25765692-ECDE-2C43-BA3C-7B5CAFC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5B6"/>
    <w:pPr>
      <w:spacing w:before="0" w:after="0" w:line="240" w:lineRule="auto"/>
    </w:pPr>
    <w:rPr>
      <w:rFonts w:cstheme="min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B6"/>
    <w:pPr>
      <w:spacing w:before="0" w:after="0" w:line="240" w:lineRule="auto"/>
    </w:pPr>
    <w:rPr>
      <w:rFonts w:cstheme="minorBidi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2020-04-20T00:32:00Z</dcterms:created>
  <dcterms:modified xsi:type="dcterms:W3CDTF">2020-04-20T01:23:00Z</dcterms:modified>
</cp:coreProperties>
</file>